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B84E5" w14:textId="77777777" w:rsidR="00D70B40" w:rsidRDefault="00D70B40" w:rsidP="00D70B40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>
        <w:t xml:space="preserve">010 - </w:t>
      </w:r>
      <w:proofErr w:type="spellStart"/>
      <w:r>
        <w:t>Etec</w:t>
      </w:r>
      <w:proofErr w:type="spellEnd"/>
      <w:r>
        <w:t xml:space="preserve">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4E380FA0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95187A">
        <w:rPr>
          <w:b/>
          <w:bCs/>
        </w:rPr>
        <w:t>01</w:t>
      </w:r>
      <w:r w:rsidR="00CB7F25">
        <w:rPr>
          <w:b/>
          <w:bCs/>
        </w:rPr>
        <w:t>/</w:t>
      </w:r>
      <w:r w:rsidR="00866C4D">
        <w:rPr>
          <w:b/>
          <w:bCs/>
        </w:rPr>
        <w:t>10</w:t>
      </w:r>
      <w:r>
        <w:rPr>
          <w:b/>
          <w:bCs/>
        </w:rPr>
        <w:t xml:space="preserve">/2020 até </w:t>
      </w:r>
      <w:r w:rsidR="00CB7F25">
        <w:rPr>
          <w:b/>
          <w:bCs/>
        </w:rPr>
        <w:t>3</w:t>
      </w:r>
      <w:r w:rsidR="00866C4D">
        <w:rPr>
          <w:b/>
          <w:bCs/>
        </w:rPr>
        <w:t>1</w:t>
      </w:r>
      <w:r>
        <w:rPr>
          <w:b/>
          <w:bCs/>
        </w:rPr>
        <w:t>/</w:t>
      </w:r>
      <w:r w:rsidR="00866C4D">
        <w:rPr>
          <w:b/>
          <w:bCs/>
        </w:rPr>
        <w:t>10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47767566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Utilizar as ferramentas CMS (Sistema de Gerenciamento de Conteúdo) no </w:t>
            </w:r>
            <w:r w:rsidR="00A20375" w:rsidRPr="00DD13B7">
              <w:rPr>
                <w:sz w:val="20"/>
                <w:szCs w:val="20"/>
              </w:rPr>
              <w:t>desenvolvimento</w:t>
            </w:r>
            <w:r w:rsidRPr="00DD13B7">
              <w:rPr>
                <w:sz w:val="20"/>
                <w:szCs w:val="20"/>
              </w:rPr>
              <w:t xml:space="preserve">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6B934745" w14:textId="43AED9EC" w:rsidR="00866C4D" w:rsidRPr="00866C4D" w:rsidRDefault="00866C4D" w:rsidP="00866C4D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Criação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de formulários com integração de banco de 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dados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;</w:t>
            </w:r>
          </w:p>
          <w:p w14:paraId="0C222545" w14:textId="4506584F" w:rsidR="00866C4D" w:rsidRPr="00866C4D" w:rsidRDefault="00866C4D" w:rsidP="00866C4D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Gerenciamento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de usuários e níveis de acesso;</w:t>
            </w:r>
          </w:p>
          <w:p w14:paraId="14FC7DA5" w14:textId="244C7D67" w:rsidR="00866C4D" w:rsidRPr="00866C4D" w:rsidRDefault="00866C4D" w:rsidP="00866C4D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Diferenças e usos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componentes</w:t>
            </w:r>
            <w:r w:rsidRPr="00866C4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;</w:t>
            </w:r>
          </w:p>
          <w:p w14:paraId="5FDA8147" w14:textId="1800FA5A" w:rsidR="00A20375" w:rsidRPr="00866C4D" w:rsidRDefault="00866C4D" w:rsidP="00866C4D">
            <w:pPr>
              <w:pStyle w:val="PargrafodaLista"/>
              <w:numPr>
                <w:ilvl w:val="0"/>
                <w:numId w:val="4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</w:t>
            </w:r>
            <w:r w:rsidRPr="00866C4D">
              <w:rPr>
                <w:rFonts w:cstheme="minorHAnsi"/>
                <w:sz w:val="20"/>
                <w:szCs w:val="20"/>
              </w:rPr>
              <w:t>tilização de componente de backup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2FA3A6AA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 w:rsidR="00CB7F25">
              <w:rPr>
                <w:sz w:val="20"/>
                <w:szCs w:val="20"/>
              </w:rPr>
              <w:t>Aplicação</w:t>
            </w:r>
            <w:r w:rsidRPr="00DD13B7">
              <w:rPr>
                <w:sz w:val="20"/>
                <w:szCs w:val="20"/>
              </w:rPr>
              <w:t>.</w:t>
            </w:r>
          </w:p>
          <w:p w14:paraId="4D2172CF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4C54C789" w14:textId="71251177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Exercício de estruturação de front-end. Exercício de estruturação de </w:t>
            </w:r>
            <w:proofErr w:type="spellStart"/>
            <w:r w:rsidRPr="00DD13B7">
              <w:rPr>
                <w:sz w:val="20"/>
                <w:szCs w:val="20"/>
              </w:rPr>
              <w:t>back</w:t>
            </w:r>
            <w:proofErr w:type="spellEnd"/>
            <w:r w:rsidRPr="00DD13B7">
              <w:rPr>
                <w:sz w:val="20"/>
                <w:szCs w:val="20"/>
              </w:rPr>
              <w:t xml:space="preserve">-end. </w:t>
            </w:r>
          </w:p>
          <w:p w14:paraId="6723257E" w14:textId="0B1C9D49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(postagem do aluno)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5705C"/>
    <w:multiLevelType w:val="hybridMultilevel"/>
    <w:tmpl w:val="7FCA0EC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22DDF"/>
    <w:rsid w:val="00166B2C"/>
    <w:rsid w:val="001B73EF"/>
    <w:rsid w:val="00232F74"/>
    <w:rsid w:val="00253AE1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6C4D"/>
    <w:rsid w:val="008676ED"/>
    <w:rsid w:val="008847DC"/>
    <w:rsid w:val="008B04BA"/>
    <w:rsid w:val="008F0BF5"/>
    <w:rsid w:val="00907A1A"/>
    <w:rsid w:val="00933C48"/>
    <w:rsid w:val="0095187A"/>
    <w:rsid w:val="009764F5"/>
    <w:rsid w:val="00992F5F"/>
    <w:rsid w:val="009B5D83"/>
    <w:rsid w:val="00A20375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CB7F25"/>
    <w:rsid w:val="00D44167"/>
    <w:rsid w:val="00D519F7"/>
    <w:rsid w:val="00D70B40"/>
    <w:rsid w:val="00D7517A"/>
    <w:rsid w:val="00DD13B7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2020-09-28T01:20:00Z</dcterms:created>
  <dcterms:modified xsi:type="dcterms:W3CDTF">2020-09-28T01:20:00Z</dcterms:modified>
</cp:coreProperties>
</file>